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1F" w:rsidRDefault="00331B0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市長と語る会　申込書</w:t>
      </w:r>
    </w:p>
    <w:p w:rsidR="0026611F" w:rsidRDefault="00331B08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tbl>
      <w:tblPr>
        <w:tblW w:w="9229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1417"/>
        <w:gridCol w:w="5812"/>
      </w:tblGrid>
      <w:tr w:rsidR="0026611F">
        <w:trPr>
          <w:trHeight w:val="66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団体等の名称</w:t>
            </w:r>
          </w:p>
        </w:tc>
        <w:tc>
          <w:tcPr>
            <w:tcW w:w="72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</w:p>
        </w:tc>
      </w:tr>
      <w:tr w:rsidR="0026611F">
        <w:trPr>
          <w:trHeight w:val="6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</w:p>
        </w:tc>
      </w:tr>
      <w:tr w:rsidR="0026611F">
        <w:trPr>
          <w:trHeight w:val="81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開催希望日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（※日程調整をさせていただきます。）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第１希望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　　　　年　　月　　日　（　　）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br/>
              <w:t xml:space="preserve">　午前･午後　　時　　分　～　午前･午後　　時　　分</w:t>
            </w:r>
          </w:p>
        </w:tc>
      </w:tr>
      <w:tr w:rsidR="0026611F">
        <w:trPr>
          <w:trHeight w:val="81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1F" w:rsidRDefault="0026611F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第２希望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　　　　年　　月　　日　（　　）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br/>
              <w:t xml:space="preserve">　午前･午後　　時　　分　～　午前･午後　　時　　分</w:t>
            </w:r>
          </w:p>
        </w:tc>
      </w:tr>
      <w:tr w:rsidR="0026611F">
        <w:trPr>
          <w:trHeight w:val="613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会　　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名　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611F">
        <w:trPr>
          <w:trHeight w:val="693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1F" w:rsidRDefault="0026611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611F">
        <w:trPr>
          <w:trHeight w:val="6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参加予定人員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611F" w:rsidRDefault="00331B08" w:rsidP="0096143A">
            <w:pPr>
              <w:widowControl/>
              <w:wordWrap w:val="0"/>
              <w:ind w:right="182" w:firstLineChars="1300" w:firstLine="2730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人　（</w:t>
            </w:r>
            <w:r w:rsidR="0096143A" w:rsidRPr="005627A5">
              <w:rPr>
                <w:rFonts w:ascii="ＭＳ 明朝" w:eastAsia="ＭＳ 明朝" w:hAnsi="ＭＳ 明朝" w:hint="eastAsia"/>
                <w:color w:val="0D0D0D" w:themeColor="text1" w:themeTint="F2"/>
                <w:kern w:val="0"/>
              </w:rPr>
              <w:t>５～１５人程度</w:t>
            </w: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）</w:t>
            </w:r>
          </w:p>
        </w:tc>
      </w:tr>
      <w:tr w:rsidR="0026611F">
        <w:trPr>
          <w:trHeight w:val="11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団体等の紹介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</w:p>
        </w:tc>
      </w:tr>
      <w:tr w:rsidR="0026611F">
        <w:trPr>
          <w:trHeight w:val="115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テ ー マ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</w:p>
        </w:tc>
      </w:tr>
      <w:tr w:rsidR="0026611F">
        <w:trPr>
          <w:trHeight w:val="567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 xml:space="preserve">連 絡 先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（※日中に連絡の取れる連絡先をお願いします）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住  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6611F" w:rsidRDefault="00331B08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〒</w:t>
            </w:r>
          </w:p>
        </w:tc>
      </w:tr>
      <w:tr w:rsidR="0026611F">
        <w:trPr>
          <w:trHeight w:val="537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611F" w:rsidRDefault="0026611F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</w:p>
        </w:tc>
      </w:tr>
      <w:tr w:rsidR="0026611F">
        <w:trPr>
          <w:trHeight w:val="5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611F" w:rsidRDefault="0026611F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担当者名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 xml:space="preserve">　</w:t>
            </w:r>
          </w:p>
        </w:tc>
      </w:tr>
      <w:tr w:rsidR="00331B08" w:rsidRPr="00331B08" w:rsidTr="00A51458">
        <w:trPr>
          <w:trHeight w:val="420"/>
        </w:trPr>
        <w:tc>
          <w:tcPr>
            <w:tcW w:w="9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31B08" w:rsidRPr="00176156" w:rsidRDefault="00331B08" w:rsidP="00331B08">
            <w:pPr>
              <w:widowControl/>
              <w:jc w:val="left"/>
              <w:rPr>
                <w:rFonts w:ascii="ＭＳ 明朝" w:eastAsia="ＭＳ 明朝" w:hAnsi="ＭＳ 明朝"/>
                <w:color w:val="0D0D0D" w:themeColor="text1" w:themeTint="F2"/>
                <w:kern w:val="0"/>
                <w:sz w:val="24"/>
                <w:szCs w:val="24"/>
              </w:rPr>
            </w:pPr>
            <w:r w:rsidRPr="00176156">
              <w:rPr>
                <w:rFonts w:ascii="ＭＳ 明朝" w:eastAsia="ＭＳ 明朝" w:hAnsi="ＭＳ 明朝" w:hint="eastAsia"/>
                <w:color w:val="0D0D0D" w:themeColor="text1" w:themeTint="F2"/>
                <w:kern w:val="0"/>
                <w:sz w:val="24"/>
                <w:szCs w:val="24"/>
              </w:rPr>
              <w:t>※</w:t>
            </w:r>
            <w:r w:rsidR="00176156" w:rsidRPr="00176156">
              <w:rPr>
                <w:rFonts w:ascii="ＭＳ 明朝" w:eastAsia="ＭＳ 明朝" w:hAnsi="ＭＳ 明朝" w:hint="eastAsia"/>
                <w:color w:val="0D0D0D" w:themeColor="text1" w:themeTint="F2"/>
                <w:kern w:val="0"/>
                <w:sz w:val="24"/>
                <w:szCs w:val="24"/>
              </w:rPr>
              <w:t>本会は、原則公開です。</w:t>
            </w:r>
          </w:p>
        </w:tc>
      </w:tr>
      <w:tr w:rsidR="0026611F">
        <w:trPr>
          <w:trHeight w:val="42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＜連絡欄＞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611F">
        <w:trPr>
          <w:trHeight w:val="420"/>
        </w:trPr>
        <w:tc>
          <w:tcPr>
            <w:tcW w:w="20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611F">
        <w:trPr>
          <w:trHeight w:val="420"/>
        </w:trPr>
        <w:tc>
          <w:tcPr>
            <w:tcW w:w="20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611F">
        <w:trPr>
          <w:trHeight w:val="452"/>
        </w:trPr>
        <w:tc>
          <w:tcPr>
            <w:tcW w:w="2000" w:type="dxa"/>
            <w:tcBorders>
              <w:top w:val="dotted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6611F" w:rsidRDefault="0026611F">
            <w:pPr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</w:tr>
      <w:tr w:rsidR="0026611F">
        <w:trPr>
          <w:trHeight w:val="420"/>
        </w:trPr>
        <w:tc>
          <w:tcPr>
            <w:tcW w:w="200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12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611F" w:rsidRDefault="00331B0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6611F" w:rsidRDefault="00331B08">
      <w:pPr>
        <w:ind w:firstLineChars="1650" w:firstLine="3630"/>
        <w:rPr>
          <w:sz w:val="22"/>
        </w:rPr>
      </w:pPr>
      <w:r>
        <w:rPr>
          <w:rFonts w:hint="eastAsia"/>
          <w:sz w:val="22"/>
        </w:rPr>
        <w:t>＜申込み先及び問合せ先＞</w:t>
      </w:r>
    </w:p>
    <w:p w:rsidR="0026611F" w:rsidRDefault="00331B08">
      <w:pPr>
        <w:jc w:val="right"/>
        <w:rPr>
          <w:sz w:val="22"/>
        </w:rPr>
      </w:pP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501-3894</w:t>
      </w:r>
      <w:r>
        <w:rPr>
          <w:rFonts w:hint="eastAsia"/>
          <w:sz w:val="22"/>
        </w:rPr>
        <w:t xml:space="preserve">　関市若草通</w:t>
      </w:r>
      <w:r w:rsidR="00DD1DE0">
        <w:rPr>
          <w:rFonts w:hint="eastAsia"/>
          <w:sz w:val="22"/>
        </w:rPr>
        <w:t>3-1</w:t>
      </w:r>
      <w:r>
        <w:rPr>
          <w:rFonts w:hint="eastAsia"/>
          <w:sz w:val="22"/>
        </w:rPr>
        <w:t xml:space="preserve">　関市役所　企画広報課</w:t>
      </w:r>
    </w:p>
    <w:p w:rsidR="0026611F" w:rsidRDefault="00331B08">
      <w:pPr>
        <w:jc w:val="right"/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0575-23-9261</w:t>
      </w:r>
      <w:r w:rsidR="00BE36F4">
        <w:rPr>
          <w:rFonts w:hint="eastAsia"/>
          <w:sz w:val="22"/>
        </w:rPr>
        <w:t xml:space="preserve">　</w:t>
      </w:r>
      <w:bookmarkStart w:id="0" w:name="_GoBack"/>
      <w:bookmarkEnd w:id="0"/>
      <w:r w:rsidR="00DD1DE0">
        <w:rPr>
          <w:sz w:val="22"/>
        </w:rPr>
        <w:t>Mail</w:t>
      </w:r>
      <w:r>
        <w:rPr>
          <w:rFonts w:hint="eastAsia"/>
          <w:sz w:val="22"/>
        </w:rPr>
        <w:t xml:space="preserve">　</w:t>
      </w:r>
      <w:r w:rsidR="00DD1DE0">
        <w:rPr>
          <w:sz w:val="22"/>
        </w:rPr>
        <w:t>kikaku@city.seki.lg.jp</w:t>
      </w:r>
    </w:p>
    <w:sectPr w:rsidR="0026611F">
      <w:pgSz w:w="11906" w:h="16838"/>
      <w:pgMar w:top="1361" w:right="1361" w:bottom="1361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67" w:rsidRDefault="00331B08">
      <w:r>
        <w:separator/>
      </w:r>
    </w:p>
  </w:endnote>
  <w:endnote w:type="continuationSeparator" w:id="0">
    <w:p w:rsidR="00DD1467" w:rsidRDefault="0033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67" w:rsidRDefault="00331B08">
      <w:r>
        <w:separator/>
      </w:r>
    </w:p>
  </w:footnote>
  <w:footnote w:type="continuationSeparator" w:id="0">
    <w:p w:rsidR="00DD1467" w:rsidRDefault="0033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11F"/>
    <w:rsid w:val="0007739C"/>
    <w:rsid w:val="00176156"/>
    <w:rsid w:val="0026611F"/>
    <w:rsid w:val="00331B08"/>
    <w:rsid w:val="004A4371"/>
    <w:rsid w:val="005627A5"/>
    <w:rsid w:val="0075502C"/>
    <w:rsid w:val="0096143A"/>
    <w:rsid w:val="00A623A8"/>
    <w:rsid w:val="00BA0CE9"/>
    <w:rsid w:val="00BE36F4"/>
    <w:rsid w:val="00DD1467"/>
    <w:rsid w:val="00DD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62102"/>
  <w15:docId w15:val="{B9CEB061-7739-4963-AAD9-98B8B239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61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4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三輪　有紀</cp:lastModifiedBy>
  <cp:revision>16</cp:revision>
  <cp:lastPrinted>2024-03-25T04:59:00Z</cp:lastPrinted>
  <dcterms:created xsi:type="dcterms:W3CDTF">2011-11-15T05:23:00Z</dcterms:created>
  <dcterms:modified xsi:type="dcterms:W3CDTF">2025-01-16T07:30:00Z</dcterms:modified>
</cp:coreProperties>
</file>